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c7c43262cd48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ØYVIND NILSEN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7a22f37748c241aa"/>
      <w:footerReference xmlns:r="http://schemas.openxmlformats.org/officeDocument/2006/relationships" w:type="default" r:id="Rdda34c82b9d147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22f37748c241aa" /><Relationship Type="http://schemas.openxmlformats.org/officeDocument/2006/relationships/footer" Target="/word/footer1.xml" Id="Rdda34c82b9d14722" /></Relationships>
</file>