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3e294ec72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SPAREBANK1STIFTELSEN HALDEN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3458fcb47fd74b97"/>
      <w:footerReference xmlns:r="http://schemas.openxmlformats.org/officeDocument/2006/relationships" w:type="default" r:id="Ra9c5b643552d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8fcb47fd74b97" /><Relationship Type="http://schemas.openxmlformats.org/officeDocument/2006/relationships/footer" Target="/word/footer1.xml" Id="Ra9c5b643552d4da8" /></Relationships>
</file>