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3c6f5c8d1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fed9703e35844977"/>
      <w:footerReference xmlns:r="http://schemas.openxmlformats.org/officeDocument/2006/relationships" w:type="default" r:id="R7d03d03ae39e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9703e35844977" /><Relationship Type="http://schemas.openxmlformats.org/officeDocument/2006/relationships/footer" Target="/word/footer1.xml" Id="R7d03d03ae39e4252" /></Relationships>
</file>