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079338e81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ID-FINANS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ID-FINANS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f5d7e3ce64746"/>
      <w:footerReference xmlns:r="http://schemas.openxmlformats.org/officeDocument/2006/relationships" w:type="default" r:id="Rbf23fb22b2f7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ID-FINANS AS   ·   Org.nr 989 248 286   ·   Bruksenhetsnummer 501, Østre Strandgate 41A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ID-FINANS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f5d7e3ce64746" /><Relationship Type="http://schemas.openxmlformats.org/officeDocument/2006/relationships/footer" Target="/word/footer1.xml" Id="Rbf23fb22b2f74653" /></Relationships>
</file>