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d6ba46ade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 + 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4417eeff50b24280"/>
      <w:footerReference xmlns:r="http://schemas.openxmlformats.org/officeDocument/2006/relationships" w:type="default" r:id="Rb985f1b3ff40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7eeff50b24280" /><Relationship Type="http://schemas.openxmlformats.org/officeDocument/2006/relationships/footer" Target="/word/footer1.xml" Id="Rb985f1b3ff40472b" /></Relationships>
</file>