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9e9c76f82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REVISORTEAM DA, org.nr 982 824 133,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c746e17ecd7d403e"/>
      <w:footerReference xmlns:r="http://schemas.openxmlformats.org/officeDocument/2006/relationships" w:type="default" r:id="R504586613cc0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6e17ecd7d403e" /><Relationship Type="http://schemas.openxmlformats.org/officeDocument/2006/relationships/footer" Target="/word/footer1.xml" Id="R504586613cc040e1" /></Relationships>
</file>