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fb2fb9fdc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TØMRERMESTER KJETIL ERIKSEN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8a9b993cb9454343"/>
      <w:footerReference xmlns:r="http://schemas.openxmlformats.org/officeDocument/2006/relationships" w:type="default" r:id="Rfab9bfb1f808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b993cb9454343" /><Relationship Type="http://schemas.openxmlformats.org/officeDocument/2006/relationships/footer" Target="/word/footer1.xml" Id="Rfab9bfb1f8084dff" /></Relationships>
</file>