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5ff0e596d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8d40938f56fc4143"/>
      <w:footerReference xmlns:r="http://schemas.openxmlformats.org/officeDocument/2006/relationships" w:type="default" r:id="R9f4df6e6c6cf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0938f56fc4143" /><Relationship Type="http://schemas.openxmlformats.org/officeDocument/2006/relationships/footer" Target="/word/footer1.xml" Id="R9f4df6e6c6cf4689" /></Relationships>
</file>