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ef7b7dc9b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542bcdfb3185469f"/>
      <w:footerReference xmlns:r="http://schemas.openxmlformats.org/officeDocument/2006/relationships" w:type="default" r:id="Rcbeac6aca2ca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bcdfb3185469f" /><Relationship Type="http://schemas.openxmlformats.org/officeDocument/2006/relationships/footer" Target="/word/footer1.xml" Id="Rcbeac6aca2ca4652" /></Relationships>
</file>