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78dabf547548b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FRIDALEN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FRIDALEN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1ca534d75b48d0"/>
      <w:footerReference xmlns:r="http://schemas.openxmlformats.org/officeDocument/2006/relationships" w:type="default" r:id="R78a90d75aec4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FRIDALEN SOKN   ·   Org.nr 974 789 531   ·   Roald Amundsens vei 100   ·   5067 BERGEN   ·   Tlf. 55 30 81 20   ·   fridalen.menighet@bergen.kirken.no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FRIDALEN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1ca534d75b48d0" /><Relationship Type="http://schemas.openxmlformats.org/officeDocument/2006/relationships/footer" Target="/word/footer1.xml" Id="R78a90d75aec444c3" /></Relationships>
</file>