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0eb5d3c20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88b46cd0a46ca"/>
      <w:footerReference xmlns:r="http://schemas.openxmlformats.org/officeDocument/2006/relationships" w:type="default" r:id="R142199505ec6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88b46cd0a46ca" /><Relationship Type="http://schemas.openxmlformats.org/officeDocument/2006/relationships/footer" Target="/word/footer1.xml" Id="R142199505ec6479b" /></Relationships>
</file>