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7418be0e848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KULTUR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KULTUR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e4989e78af45c1"/>
      <w:footerReference xmlns:r="http://schemas.openxmlformats.org/officeDocument/2006/relationships" w:type="default" r:id="R2814f09b5ab3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KULTUR AS   ·   Org.nr 963 325 630   ·   c/o Odd Reidar Øie, Grønstads gate 53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e4989e78af45c1" /><Relationship Type="http://schemas.openxmlformats.org/officeDocument/2006/relationships/footer" Target="/word/footer1.xml" Id="R2814f09b5ab34fa3" /></Relationships>
</file>