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23851519f7b408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TANDBERG REVISJON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Skien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Skien,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TANDBERG REVISJON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c1f6540e35348db"/>
      <w:footerReference xmlns:r="http://schemas.openxmlformats.org/officeDocument/2006/relationships" w:type="default" r:id="R87e827679237440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TANDBERG REVISJON AS   ·   Org.nr 934 147 413   ·   Telemarksgata 11   ·   3724 SKIEN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TANDBERG REVISJON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c1f6540e35348db" /><Relationship Type="http://schemas.openxmlformats.org/officeDocument/2006/relationships/footer" Target="/word/footer1.xml" Id="R87e827679237440e" /></Relationships>
</file>