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94990ef4e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0720c35994d76"/>
      <w:footerReference xmlns:r="http://schemas.openxmlformats.org/officeDocument/2006/relationships" w:type="default" r:id="R903d8272d424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OBB HOLDING AS   ·   Org.nr 932 582 813   ·   c/o Backe Prosjekt AS, Lysaker torg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0720c35994d76" /><Relationship Type="http://schemas.openxmlformats.org/officeDocument/2006/relationships/footer" Target="/word/footer1.xml" Id="R903d8272d424484f" /></Relationships>
</file>