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0da2af40ba48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INCUBATE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INCUBATE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Raudeberg,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INCUBATE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65518dde10a455b"/>
      <w:footerReference xmlns:r="http://schemas.openxmlformats.org/officeDocument/2006/relationships" w:type="default" r:id="R734c027bce8840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INCUBATE AS   ·   Org.nr 925 523 909   ·   Traneberglia 15   ·   6710 RAUDEBERG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INCUBATE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5518dde10a455b" /><Relationship Type="http://schemas.openxmlformats.org/officeDocument/2006/relationships/footer" Target="/word/footer1.xml" Id="R734c027bce8840c5" /></Relationships>
</file>