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c03eeb9644b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GLADENGVEIEN 8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GLADENGVEIEN 8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382be57554ebd"/>
      <w:footerReference xmlns:r="http://schemas.openxmlformats.org/officeDocument/2006/relationships" w:type="default" r:id="Reebb1d6777db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GLADENGVEIEN 8 UTVIKLING AS   ·   Org.nr 924 969 849   ·   C/O Gjelsten Bolig AS, Lilleakerveien 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GLADENGVEIEN 8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382be57554ebd" /><Relationship Type="http://schemas.openxmlformats.org/officeDocument/2006/relationships/footer" Target="/word/footer1.xml" Id="Reebb1d6777db4696" /></Relationships>
</file>