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5cd0fc57a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OSLO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OSLO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398f4e82f4f96"/>
      <w:footerReference xmlns:r="http://schemas.openxmlformats.org/officeDocument/2006/relationships" w:type="default" r:id="R147dff68be67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398f4e82f4f96" /><Relationship Type="http://schemas.openxmlformats.org/officeDocument/2006/relationships/footer" Target="/word/footer1.xml" Id="R147dff68be67479c" /></Relationships>
</file>