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9760cbee8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7ce17d3680d04f29"/>
      <w:footerReference xmlns:r="http://schemas.openxmlformats.org/officeDocument/2006/relationships" w:type="default" r:id="R20a0f95f5cf4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17d3680d04f29" /><Relationship Type="http://schemas.openxmlformats.org/officeDocument/2006/relationships/footer" Target="/word/footer1.xml" Id="R20a0f95f5cf44f6a" /></Relationships>
</file>