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aaa99dc37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d3d8f90df5014397"/>
      <w:footerReference xmlns:r="http://schemas.openxmlformats.org/officeDocument/2006/relationships" w:type="default" r:id="Rbc54af6eceaa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8f90df5014397" /><Relationship Type="http://schemas.openxmlformats.org/officeDocument/2006/relationships/footer" Target="/word/footer1.xml" Id="Rbc54af6eceaa4e68" /></Relationships>
</file>