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acb566deb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SKARE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SKARE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7d885cd5c94d47"/>
      <w:footerReference xmlns:r="http://schemas.openxmlformats.org/officeDocument/2006/relationships" w:type="default" r:id="R8d6e10bb5f05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d885cd5c94d47" /><Relationship Type="http://schemas.openxmlformats.org/officeDocument/2006/relationships/footer" Target="/word/footer1.xml" Id="R8d6e10bb5f054105" /></Relationships>
</file>