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659cf7d5d4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KRN HOLDING FREDRIKSTAD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KRN HOLDING FREDRIKSTAD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b74f4b2de462e"/>
      <w:footerReference xmlns:r="http://schemas.openxmlformats.org/officeDocument/2006/relationships" w:type="default" r:id="R015c3a4446664f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KRN HOLDING FREDRIKSTAD AS   ·   Org.nr 916 266 014   ·   Veum allé 4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KRN HOLDING FREDRIKSTAD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b74f4b2de462e" /><Relationship Type="http://schemas.openxmlformats.org/officeDocument/2006/relationships/footer" Target="/word/footer1.xml" Id="R015c3a4446664f3b" /></Relationships>
</file>