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968da14c8546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 MARITA ØSTREM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MARITA ØSTREM AS</w:t>
      </w:r>
    </w:p>
    <w:sectPr>
      <w:headerReference xmlns:r="http://schemas.openxmlformats.org/officeDocument/2006/relationships" w:type="default" r:id="Ra34c7c6e9fad4d13"/>
      <w:footerReference xmlns:r="http://schemas.openxmlformats.org/officeDocument/2006/relationships" w:type="default" r:id="R12cd6f8497e54f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MARITA ØSTREM AS   ·   Org.nr 913 751 442   ·   Hestavangen 3   ·   5700 VOSS   ·   marita@revisorostrem.no   ·   www.revisorostrem.no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MARITA ØSTREM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4c7c6e9fad4d13" /><Relationship Type="http://schemas.openxmlformats.org/officeDocument/2006/relationships/footer" Target="/word/footer1.xml" Id="R12cd6f8497e54f8a" /></Relationships>
</file>