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5b9225fde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KAMIAN AS, org.nr 879 875 862,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Gursken,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56b06edda5f44003"/>
      <w:footerReference xmlns:r="http://schemas.openxmlformats.org/officeDocument/2006/relationships" w:type="default" r:id="R300f139024cf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06edda5f44003" /><Relationship Type="http://schemas.openxmlformats.org/officeDocument/2006/relationships/footer" Target="/word/footer1.xml" Id="R300f139024cf4878" /></Relationships>
</file>